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8DE2E" w14:textId="00F1FAB2" w:rsidR="00870CAC" w:rsidRPr="007316C0" w:rsidRDefault="00870CAC" w:rsidP="00870CAC">
      <w:pPr>
        <w:jc w:val="center"/>
        <w:rPr>
          <w:rFonts w:hAnsi="ＭＳ 明朝"/>
          <w:b/>
          <w:sz w:val="24"/>
          <w:szCs w:val="24"/>
        </w:rPr>
      </w:pPr>
      <w:bookmarkStart w:id="0" w:name="_GoBack"/>
      <w:bookmarkEnd w:id="0"/>
      <w:r w:rsidRPr="007316C0">
        <w:rPr>
          <w:rFonts w:hAnsi="ＭＳ 明朝"/>
          <w:b/>
          <w:sz w:val="24"/>
          <w:szCs w:val="24"/>
        </w:rPr>
        <w:t>Journal of Intelligence Science in Local Research</w:t>
      </w:r>
      <w:r w:rsidRPr="007316C0">
        <w:rPr>
          <w:rFonts w:hAnsi="ＭＳ 明朝" w:hint="eastAsia"/>
          <w:b/>
          <w:sz w:val="24"/>
          <w:szCs w:val="24"/>
        </w:rPr>
        <w:t>投稿</w:t>
      </w:r>
      <w:r w:rsidR="002B7E52" w:rsidRPr="007316C0">
        <w:rPr>
          <w:rFonts w:hAnsi="ＭＳ 明朝" w:hint="eastAsia"/>
          <w:b/>
          <w:sz w:val="24"/>
          <w:szCs w:val="24"/>
        </w:rPr>
        <w:t>申込書</w:t>
      </w:r>
    </w:p>
    <w:p w14:paraId="61C2F74E" w14:textId="77777777" w:rsidR="00FD5CC6" w:rsidRPr="007316C0" w:rsidRDefault="00FD5CC6" w:rsidP="00FD5CC6"/>
    <w:p w14:paraId="0F966792" w14:textId="77777777" w:rsidR="00FD5CC6" w:rsidRPr="007316C0" w:rsidRDefault="00FD5CC6" w:rsidP="00FD5CC6">
      <w:pPr>
        <w:jc w:val="right"/>
      </w:pPr>
      <w:r w:rsidRPr="007316C0">
        <w:rPr>
          <w:rFonts w:hint="eastAsia"/>
        </w:rPr>
        <w:t>記入日：　　　　年　　月　　日</w:t>
      </w:r>
    </w:p>
    <w:tbl>
      <w:tblPr>
        <w:tblStyle w:val="a7"/>
        <w:tblW w:w="9067" w:type="dxa"/>
        <w:tblLook w:val="04A0" w:firstRow="1" w:lastRow="0" w:firstColumn="1" w:lastColumn="0" w:noHBand="0" w:noVBand="1"/>
      </w:tblPr>
      <w:tblGrid>
        <w:gridCol w:w="1976"/>
        <w:gridCol w:w="1701"/>
        <w:gridCol w:w="146"/>
        <w:gridCol w:w="708"/>
        <w:gridCol w:w="842"/>
        <w:gridCol w:w="576"/>
        <w:gridCol w:w="850"/>
        <w:gridCol w:w="567"/>
        <w:gridCol w:w="1701"/>
      </w:tblGrid>
      <w:tr w:rsidR="00FD5CC6" w:rsidRPr="007316C0" w14:paraId="14128A8D" w14:textId="77777777" w:rsidTr="00BE291C">
        <w:trPr>
          <w:trHeight w:val="753"/>
        </w:trPr>
        <w:tc>
          <w:tcPr>
            <w:tcW w:w="1976" w:type="dxa"/>
          </w:tcPr>
          <w:p w14:paraId="181005A9" w14:textId="77777777" w:rsidR="00FD5CC6" w:rsidRPr="007316C0" w:rsidRDefault="00FD5CC6" w:rsidP="00BE291C">
            <w:r w:rsidRPr="007316C0">
              <w:rPr>
                <w:rFonts w:hint="eastAsia"/>
              </w:rPr>
              <w:t>所属</w:t>
            </w:r>
          </w:p>
        </w:tc>
        <w:tc>
          <w:tcPr>
            <w:tcW w:w="7091" w:type="dxa"/>
            <w:gridSpan w:val="8"/>
          </w:tcPr>
          <w:p w14:paraId="39B5F205" w14:textId="77777777" w:rsidR="00FD5CC6" w:rsidRPr="007316C0" w:rsidRDefault="00FD5CC6" w:rsidP="00BE291C"/>
        </w:tc>
      </w:tr>
      <w:tr w:rsidR="00FD5CC6" w:rsidRPr="007316C0" w14:paraId="4449E089" w14:textId="77777777" w:rsidTr="00BE291C">
        <w:trPr>
          <w:trHeight w:val="551"/>
        </w:trPr>
        <w:tc>
          <w:tcPr>
            <w:tcW w:w="1976" w:type="dxa"/>
          </w:tcPr>
          <w:p w14:paraId="265A09CF" w14:textId="77777777" w:rsidR="00FD5CC6" w:rsidRPr="007316C0" w:rsidRDefault="00FD5CC6" w:rsidP="00BE291C">
            <w:r w:rsidRPr="007316C0">
              <w:rPr>
                <w:rFonts w:hint="eastAsia"/>
              </w:rPr>
              <w:t>役職</w:t>
            </w:r>
          </w:p>
        </w:tc>
        <w:tc>
          <w:tcPr>
            <w:tcW w:w="7091" w:type="dxa"/>
            <w:gridSpan w:val="8"/>
            <w:tcBorders>
              <w:bottom w:val="single" w:sz="4" w:space="0" w:color="auto"/>
            </w:tcBorders>
            <w:vAlign w:val="center"/>
          </w:tcPr>
          <w:p w14:paraId="673701B8" w14:textId="77777777" w:rsidR="00FD5CC6" w:rsidRPr="007316C0" w:rsidRDefault="00FD5CC6" w:rsidP="00BE291C"/>
        </w:tc>
      </w:tr>
      <w:tr w:rsidR="00FD5CC6" w:rsidRPr="007316C0" w14:paraId="6BB7F71C" w14:textId="77777777" w:rsidTr="00BE291C">
        <w:trPr>
          <w:trHeight w:val="147"/>
        </w:trPr>
        <w:tc>
          <w:tcPr>
            <w:tcW w:w="1976" w:type="dxa"/>
            <w:vMerge w:val="restart"/>
          </w:tcPr>
          <w:p w14:paraId="6137C8CD" w14:textId="77777777" w:rsidR="00FD5CC6" w:rsidRPr="007316C0" w:rsidRDefault="00FD5CC6" w:rsidP="00BE291C">
            <w:r w:rsidRPr="007316C0">
              <w:rPr>
                <w:rFonts w:hint="eastAsia"/>
              </w:rPr>
              <w:t>氏名(フリガナ)</w:t>
            </w:r>
          </w:p>
        </w:tc>
        <w:tc>
          <w:tcPr>
            <w:tcW w:w="3397" w:type="dxa"/>
            <w:gridSpan w:val="4"/>
            <w:tcBorders>
              <w:bottom w:val="nil"/>
            </w:tcBorders>
          </w:tcPr>
          <w:p w14:paraId="341F42EE" w14:textId="77777777" w:rsidR="00FD5CC6" w:rsidRPr="007316C0" w:rsidRDefault="00FD5CC6" w:rsidP="00BE291C">
            <w:pPr>
              <w:spacing w:line="0" w:lineRule="atLeast"/>
              <w:rPr>
                <w:sz w:val="16"/>
                <w:szCs w:val="16"/>
              </w:rPr>
            </w:pPr>
            <w:r w:rsidRPr="007316C0">
              <w:rPr>
                <w:rFonts w:hint="eastAsia"/>
                <w:sz w:val="16"/>
                <w:szCs w:val="16"/>
              </w:rPr>
              <w:t>氏名</w:t>
            </w:r>
          </w:p>
        </w:tc>
        <w:tc>
          <w:tcPr>
            <w:tcW w:w="3694" w:type="dxa"/>
            <w:gridSpan w:val="4"/>
            <w:tcBorders>
              <w:bottom w:val="nil"/>
            </w:tcBorders>
          </w:tcPr>
          <w:p w14:paraId="2E5771DD" w14:textId="77777777" w:rsidR="00FD5CC6" w:rsidRPr="007316C0" w:rsidRDefault="00FD5CC6" w:rsidP="00BE291C">
            <w:pPr>
              <w:spacing w:line="0" w:lineRule="atLeast"/>
              <w:rPr>
                <w:sz w:val="16"/>
                <w:szCs w:val="16"/>
              </w:rPr>
            </w:pPr>
            <w:r w:rsidRPr="007316C0">
              <w:rPr>
                <w:rFonts w:hint="eastAsia"/>
                <w:sz w:val="16"/>
                <w:szCs w:val="16"/>
              </w:rPr>
              <w:t>(フリガナ)</w:t>
            </w:r>
          </w:p>
        </w:tc>
      </w:tr>
      <w:tr w:rsidR="00FD5CC6" w:rsidRPr="007316C0" w14:paraId="666975B6" w14:textId="77777777" w:rsidTr="00BE291C">
        <w:trPr>
          <w:trHeight w:val="628"/>
        </w:trPr>
        <w:tc>
          <w:tcPr>
            <w:tcW w:w="1976" w:type="dxa"/>
            <w:vMerge/>
          </w:tcPr>
          <w:p w14:paraId="0B8FE67C" w14:textId="77777777" w:rsidR="00FD5CC6" w:rsidRPr="007316C0" w:rsidRDefault="00FD5CC6" w:rsidP="00BE291C"/>
        </w:tc>
        <w:tc>
          <w:tcPr>
            <w:tcW w:w="3397" w:type="dxa"/>
            <w:gridSpan w:val="4"/>
            <w:tcBorders>
              <w:top w:val="nil"/>
              <w:bottom w:val="single" w:sz="4" w:space="0" w:color="auto"/>
            </w:tcBorders>
            <w:vAlign w:val="center"/>
          </w:tcPr>
          <w:p w14:paraId="2A89D985" w14:textId="77777777" w:rsidR="00FD5CC6" w:rsidRPr="007316C0" w:rsidRDefault="00FD5CC6" w:rsidP="00BE291C">
            <w:pPr>
              <w:spacing w:line="0" w:lineRule="atLeast"/>
            </w:pPr>
          </w:p>
        </w:tc>
        <w:tc>
          <w:tcPr>
            <w:tcW w:w="3694" w:type="dxa"/>
            <w:gridSpan w:val="4"/>
            <w:tcBorders>
              <w:top w:val="nil"/>
              <w:bottom w:val="single" w:sz="4" w:space="0" w:color="auto"/>
            </w:tcBorders>
            <w:vAlign w:val="center"/>
          </w:tcPr>
          <w:p w14:paraId="056A9F2F" w14:textId="77777777" w:rsidR="00FD5CC6" w:rsidRPr="007316C0" w:rsidRDefault="00FD5CC6" w:rsidP="00BE291C">
            <w:pPr>
              <w:spacing w:line="0" w:lineRule="atLeast"/>
            </w:pPr>
          </w:p>
        </w:tc>
      </w:tr>
      <w:tr w:rsidR="00FD5CC6" w:rsidRPr="007316C0" w14:paraId="4874C175" w14:textId="77777777" w:rsidTr="00BE291C">
        <w:trPr>
          <w:trHeight w:val="553"/>
        </w:trPr>
        <w:tc>
          <w:tcPr>
            <w:tcW w:w="1976" w:type="dxa"/>
            <w:vMerge w:val="restart"/>
          </w:tcPr>
          <w:p w14:paraId="76D5A453" w14:textId="77777777" w:rsidR="00FD5CC6" w:rsidRPr="007316C0" w:rsidRDefault="00FD5CC6" w:rsidP="00BE291C">
            <w:r w:rsidRPr="007316C0">
              <w:rPr>
                <w:rFonts w:hint="eastAsia"/>
              </w:rPr>
              <w:t>連絡先</w:t>
            </w:r>
          </w:p>
        </w:tc>
        <w:tc>
          <w:tcPr>
            <w:tcW w:w="1701" w:type="dxa"/>
            <w:tcBorders>
              <w:right w:val="nil"/>
            </w:tcBorders>
            <w:vAlign w:val="center"/>
          </w:tcPr>
          <w:p w14:paraId="7D0E02DA" w14:textId="77777777" w:rsidR="00FD5CC6" w:rsidRPr="007316C0" w:rsidRDefault="00FD5CC6" w:rsidP="00BE291C">
            <w:r w:rsidRPr="007316C0">
              <w:rPr>
                <w:rFonts w:hint="eastAsia"/>
              </w:rPr>
              <w:t>E-mail(必須)</w:t>
            </w:r>
          </w:p>
        </w:tc>
        <w:tc>
          <w:tcPr>
            <w:tcW w:w="5390" w:type="dxa"/>
            <w:gridSpan w:val="7"/>
            <w:tcBorders>
              <w:left w:val="nil"/>
            </w:tcBorders>
            <w:vAlign w:val="center"/>
          </w:tcPr>
          <w:p w14:paraId="1D906B65" w14:textId="77777777" w:rsidR="00FD5CC6" w:rsidRPr="007316C0" w:rsidRDefault="00FD5CC6" w:rsidP="00BE291C"/>
        </w:tc>
      </w:tr>
      <w:tr w:rsidR="00FD5CC6" w:rsidRPr="007316C0" w14:paraId="3E6A7C52" w14:textId="77777777" w:rsidTr="00BE291C">
        <w:trPr>
          <w:trHeight w:val="547"/>
        </w:trPr>
        <w:tc>
          <w:tcPr>
            <w:tcW w:w="1976" w:type="dxa"/>
            <w:vMerge/>
          </w:tcPr>
          <w:p w14:paraId="422E6F15" w14:textId="77777777" w:rsidR="00FD5CC6" w:rsidRPr="007316C0" w:rsidRDefault="00FD5CC6" w:rsidP="00BE291C"/>
        </w:tc>
        <w:tc>
          <w:tcPr>
            <w:tcW w:w="1701" w:type="dxa"/>
            <w:tcBorders>
              <w:right w:val="nil"/>
            </w:tcBorders>
            <w:vAlign w:val="center"/>
          </w:tcPr>
          <w:p w14:paraId="0A6860B5" w14:textId="77777777" w:rsidR="00FD5CC6" w:rsidRPr="007316C0" w:rsidRDefault="00FD5CC6" w:rsidP="00BE291C">
            <w:r w:rsidRPr="007316C0">
              <w:rPr>
                <w:rFonts w:hint="eastAsia"/>
              </w:rPr>
              <w:t>電話(任意)</w:t>
            </w:r>
          </w:p>
        </w:tc>
        <w:tc>
          <w:tcPr>
            <w:tcW w:w="5390" w:type="dxa"/>
            <w:gridSpan w:val="7"/>
            <w:tcBorders>
              <w:left w:val="nil"/>
            </w:tcBorders>
            <w:vAlign w:val="center"/>
          </w:tcPr>
          <w:p w14:paraId="6152BEB1" w14:textId="77777777" w:rsidR="00FD5CC6" w:rsidRPr="007316C0" w:rsidRDefault="00FD5CC6" w:rsidP="00BE291C"/>
        </w:tc>
      </w:tr>
      <w:tr w:rsidR="00FD5CC6" w:rsidRPr="007316C0" w14:paraId="5DF61652" w14:textId="77777777" w:rsidTr="00BE291C">
        <w:trPr>
          <w:trHeight w:val="1294"/>
        </w:trPr>
        <w:tc>
          <w:tcPr>
            <w:tcW w:w="1976" w:type="dxa"/>
          </w:tcPr>
          <w:p w14:paraId="16301E79" w14:textId="77777777" w:rsidR="00FD5CC6" w:rsidRPr="007316C0" w:rsidRDefault="00FD5CC6" w:rsidP="00BE291C">
            <w:r w:rsidRPr="007316C0">
              <w:rPr>
                <w:rFonts w:hint="eastAsia"/>
              </w:rPr>
              <w:t>論文タイトル</w:t>
            </w:r>
          </w:p>
        </w:tc>
        <w:tc>
          <w:tcPr>
            <w:tcW w:w="7091" w:type="dxa"/>
            <w:gridSpan w:val="8"/>
          </w:tcPr>
          <w:p w14:paraId="4F0DC2C6" w14:textId="77777777" w:rsidR="00FD5CC6" w:rsidRPr="007316C0" w:rsidRDefault="00FD5CC6" w:rsidP="00BE291C"/>
        </w:tc>
      </w:tr>
      <w:tr w:rsidR="00FD5CC6" w:rsidRPr="007316C0" w14:paraId="4A8FF078" w14:textId="77777777" w:rsidTr="00BE291C">
        <w:trPr>
          <w:trHeight w:val="626"/>
        </w:trPr>
        <w:tc>
          <w:tcPr>
            <w:tcW w:w="1976" w:type="dxa"/>
          </w:tcPr>
          <w:p w14:paraId="44C33350" w14:textId="77777777" w:rsidR="00FD5CC6" w:rsidRPr="00FD5CC6" w:rsidRDefault="00FD5CC6" w:rsidP="00BE291C">
            <w:pPr>
              <w:spacing w:line="0" w:lineRule="atLeast"/>
              <w:rPr>
                <w:color w:val="000000" w:themeColor="text1"/>
              </w:rPr>
            </w:pPr>
            <w:r w:rsidRPr="00FD5CC6">
              <w:rPr>
                <w:rFonts w:hint="eastAsia"/>
                <w:color w:val="000000" w:themeColor="text1"/>
              </w:rPr>
              <w:t>投稿論文の種類</w:t>
            </w:r>
          </w:p>
          <w:p w14:paraId="0F9450A4" w14:textId="77777777" w:rsidR="00FD5CC6" w:rsidRPr="00FD5CC6" w:rsidRDefault="00FD5CC6" w:rsidP="00BE291C">
            <w:pPr>
              <w:spacing w:line="0" w:lineRule="atLeast"/>
              <w:rPr>
                <w:color w:val="000000" w:themeColor="text1"/>
              </w:rPr>
            </w:pPr>
            <w:r w:rsidRPr="00FD5CC6">
              <w:rPr>
                <w:rFonts w:hint="eastAsia"/>
                <w:color w:val="000000" w:themeColor="text1"/>
              </w:rPr>
              <w:t>該当の項目に○</w:t>
            </w:r>
          </w:p>
        </w:tc>
        <w:tc>
          <w:tcPr>
            <w:tcW w:w="1847" w:type="dxa"/>
            <w:gridSpan w:val="2"/>
          </w:tcPr>
          <w:p w14:paraId="47E66F7B" w14:textId="77777777" w:rsidR="00FD5CC6" w:rsidRPr="00FD5CC6" w:rsidRDefault="00FD5CC6" w:rsidP="00BE291C">
            <w:pPr>
              <w:spacing w:line="0" w:lineRule="atLeast"/>
              <w:jc w:val="center"/>
              <w:rPr>
                <w:color w:val="000000" w:themeColor="text1"/>
                <w:sz w:val="16"/>
                <w:szCs w:val="16"/>
              </w:rPr>
            </w:pPr>
          </w:p>
          <w:p w14:paraId="6E4F9B98" w14:textId="77777777" w:rsidR="00FD5CC6" w:rsidRPr="00FD5CC6" w:rsidRDefault="00FD5CC6" w:rsidP="00BE291C">
            <w:pPr>
              <w:spacing w:line="0" w:lineRule="atLeast"/>
              <w:jc w:val="center"/>
              <w:rPr>
                <w:color w:val="000000" w:themeColor="text1"/>
              </w:rPr>
            </w:pPr>
            <w:r w:rsidRPr="00FD5CC6">
              <w:rPr>
                <w:rFonts w:hint="eastAsia"/>
                <w:color w:val="000000" w:themeColor="text1"/>
              </w:rPr>
              <w:t>原著論文</w:t>
            </w:r>
          </w:p>
        </w:tc>
        <w:tc>
          <w:tcPr>
            <w:tcW w:w="2126" w:type="dxa"/>
            <w:gridSpan w:val="3"/>
          </w:tcPr>
          <w:p w14:paraId="7F111538" w14:textId="77777777" w:rsidR="00FD5CC6" w:rsidRPr="00FD5CC6" w:rsidRDefault="00FD5CC6" w:rsidP="00BE291C">
            <w:pPr>
              <w:spacing w:line="0" w:lineRule="atLeast"/>
              <w:jc w:val="center"/>
              <w:rPr>
                <w:color w:val="000000" w:themeColor="text1"/>
                <w:sz w:val="16"/>
                <w:szCs w:val="16"/>
              </w:rPr>
            </w:pPr>
          </w:p>
          <w:p w14:paraId="4D68010D" w14:textId="77777777" w:rsidR="00FD5CC6" w:rsidRPr="00FD5CC6" w:rsidRDefault="00FD5CC6" w:rsidP="00BE291C">
            <w:pPr>
              <w:spacing w:line="0" w:lineRule="atLeast"/>
              <w:jc w:val="center"/>
              <w:rPr>
                <w:color w:val="000000" w:themeColor="text1"/>
              </w:rPr>
            </w:pPr>
            <w:r w:rsidRPr="00FD5CC6">
              <w:rPr>
                <w:rFonts w:hint="eastAsia"/>
                <w:color w:val="000000" w:themeColor="text1"/>
              </w:rPr>
              <w:t>解説・総説論文</w:t>
            </w:r>
          </w:p>
        </w:tc>
        <w:tc>
          <w:tcPr>
            <w:tcW w:w="1417" w:type="dxa"/>
            <w:gridSpan w:val="2"/>
          </w:tcPr>
          <w:p w14:paraId="29FD255E" w14:textId="77777777" w:rsidR="00FD5CC6" w:rsidRPr="00FD5CC6" w:rsidRDefault="00FD5CC6" w:rsidP="00BE291C">
            <w:pPr>
              <w:spacing w:line="0" w:lineRule="atLeast"/>
              <w:jc w:val="center"/>
              <w:rPr>
                <w:color w:val="000000" w:themeColor="text1"/>
                <w:sz w:val="16"/>
                <w:szCs w:val="16"/>
              </w:rPr>
            </w:pPr>
          </w:p>
          <w:p w14:paraId="6F8F5239" w14:textId="77777777" w:rsidR="00FD5CC6" w:rsidRPr="00FD5CC6" w:rsidRDefault="00FD5CC6" w:rsidP="00BE291C">
            <w:pPr>
              <w:spacing w:line="0" w:lineRule="atLeast"/>
              <w:jc w:val="center"/>
              <w:rPr>
                <w:color w:val="000000" w:themeColor="text1"/>
              </w:rPr>
            </w:pPr>
            <w:r w:rsidRPr="00FD5CC6">
              <w:rPr>
                <w:rFonts w:hint="eastAsia"/>
                <w:color w:val="000000" w:themeColor="text1"/>
              </w:rPr>
              <w:t>資料</w:t>
            </w:r>
          </w:p>
        </w:tc>
        <w:tc>
          <w:tcPr>
            <w:tcW w:w="1701" w:type="dxa"/>
          </w:tcPr>
          <w:p w14:paraId="6852550F" w14:textId="77777777" w:rsidR="00FD5CC6" w:rsidRPr="00FD5CC6" w:rsidRDefault="00FD5CC6" w:rsidP="00BE291C">
            <w:pPr>
              <w:spacing w:line="0" w:lineRule="atLeast"/>
              <w:jc w:val="center"/>
              <w:rPr>
                <w:color w:val="000000" w:themeColor="text1"/>
                <w:sz w:val="16"/>
                <w:szCs w:val="16"/>
              </w:rPr>
            </w:pPr>
          </w:p>
          <w:p w14:paraId="39960022" w14:textId="77777777" w:rsidR="00FD5CC6" w:rsidRPr="00FD5CC6" w:rsidRDefault="00FD5CC6" w:rsidP="00BE291C">
            <w:pPr>
              <w:spacing w:line="0" w:lineRule="atLeast"/>
              <w:jc w:val="center"/>
              <w:rPr>
                <w:color w:val="000000" w:themeColor="text1"/>
              </w:rPr>
            </w:pPr>
            <w:r w:rsidRPr="00FD5CC6">
              <w:rPr>
                <w:rFonts w:hint="eastAsia"/>
                <w:color w:val="000000" w:themeColor="text1"/>
              </w:rPr>
              <w:t>研究ノート</w:t>
            </w:r>
          </w:p>
        </w:tc>
      </w:tr>
      <w:tr w:rsidR="00FD5CC6" w:rsidRPr="007316C0" w14:paraId="5EBB09E4" w14:textId="77777777" w:rsidTr="00BE291C">
        <w:trPr>
          <w:trHeight w:val="366"/>
        </w:trPr>
        <w:tc>
          <w:tcPr>
            <w:tcW w:w="1976" w:type="dxa"/>
            <w:vMerge w:val="restart"/>
          </w:tcPr>
          <w:p w14:paraId="0F08F673" w14:textId="77777777" w:rsidR="00FD5CC6" w:rsidRPr="00FD5CC6" w:rsidRDefault="00FD5CC6" w:rsidP="00BE291C">
            <w:pPr>
              <w:rPr>
                <w:color w:val="000000" w:themeColor="text1"/>
              </w:rPr>
            </w:pPr>
            <w:r w:rsidRPr="00FD5CC6">
              <w:rPr>
                <w:rFonts w:hint="eastAsia"/>
                <w:color w:val="000000" w:themeColor="text1"/>
              </w:rPr>
              <w:t>投稿論文における専門学問分野</w:t>
            </w:r>
          </w:p>
        </w:tc>
        <w:tc>
          <w:tcPr>
            <w:tcW w:w="7091" w:type="dxa"/>
            <w:gridSpan w:val="8"/>
          </w:tcPr>
          <w:p w14:paraId="65E35EDC" w14:textId="77777777" w:rsidR="00FD5CC6" w:rsidRPr="00FD5CC6" w:rsidRDefault="00FD5CC6" w:rsidP="00BE291C">
            <w:pPr>
              <w:spacing w:line="0" w:lineRule="atLeast"/>
              <w:rPr>
                <w:color w:val="000000" w:themeColor="text1"/>
              </w:rPr>
            </w:pPr>
            <w:r w:rsidRPr="00FD5CC6">
              <w:rPr>
                <w:rFonts w:hint="eastAsia"/>
                <w:color w:val="000000" w:themeColor="text1"/>
              </w:rPr>
              <w:t>査読者選考に当たり投稿された論文の学問分野属性を問うものです。最大3分野まで挙げてください。</w:t>
            </w:r>
          </w:p>
        </w:tc>
      </w:tr>
      <w:tr w:rsidR="00FD5CC6" w:rsidRPr="007316C0" w14:paraId="389BC7E4" w14:textId="77777777" w:rsidTr="00BE291C">
        <w:trPr>
          <w:trHeight w:val="435"/>
        </w:trPr>
        <w:tc>
          <w:tcPr>
            <w:tcW w:w="1976" w:type="dxa"/>
            <w:vMerge/>
          </w:tcPr>
          <w:p w14:paraId="48776637" w14:textId="77777777" w:rsidR="00FD5CC6" w:rsidRPr="00C60E01" w:rsidRDefault="00FD5CC6" w:rsidP="00BE291C">
            <w:pPr>
              <w:rPr>
                <w:color w:val="FF0000"/>
              </w:rPr>
            </w:pPr>
          </w:p>
        </w:tc>
        <w:tc>
          <w:tcPr>
            <w:tcW w:w="2555" w:type="dxa"/>
            <w:gridSpan w:val="3"/>
          </w:tcPr>
          <w:p w14:paraId="27992586" w14:textId="77777777" w:rsidR="00FD5CC6" w:rsidRPr="00C60E01" w:rsidRDefault="00FD5CC6" w:rsidP="00BE291C">
            <w:pPr>
              <w:rPr>
                <w:color w:val="FF0000"/>
              </w:rPr>
            </w:pPr>
          </w:p>
        </w:tc>
        <w:tc>
          <w:tcPr>
            <w:tcW w:w="2268" w:type="dxa"/>
            <w:gridSpan w:val="3"/>
          </w:tcPr>
          <w:p w14:paraId="39413B7B" w14:textId="77777777" w:rsidR="00FD5CC6" w:rsidRPr="00C60E01" w:rsidRDefault="00FD5CC6" w:rsidP="00BE291C">
            <w:pPr>
              <w:rPr>
                <w:color w:val="FF0000"/>
              </w:rPr>
            </w:pPr>
          </w:p>
        </w:tc>
        <w:tc>
          <w:tcPr>
            <w:tcW w:w="2268" w:type="dxa"/>
            <w:gridSpan w:val="2"/>
          </w:tcPr>
          <w:p w14:paraId="1693A132" w14:textId="77777777" w:rsidR="00FD5CC6" w:rsidRPr="00C60E01" w:rsidRDefault="00FD5CC6" w:rsidP="00BE291C">
            <w:pPr>
              <w:rPr>
                <w:color w:val="FF0000"/>
              </w:rPr>
            </w:pPr>
          </w:p>
        </w:tc>
      </w:tr>
      <w:tr w:rsidR="00FD5CC6" w:rsidRPr="007316C0" w14:paraId="0A495924" w14:textId="77777777" w:rsidTr="00BE291C">
        <w:trPr>
          <w:trHeight w:val="4130"/>
        </w:trPr>
        <w:tc>
          <w:tcPr>
            <w:tcW w:w="1976" w:type="dxa"/>
          </w:tcPr>
          <w:p w14:paraId="4B504FAB" w14:textId="77777777" w:rsidR="00FD5CC6" w:rsidRPr="007316C0" w:rsidRDefault="00FD5CC6" w:rsidP="00BE291C">
            <w:r w:rsidRPr="007316C0">
              <w:rPr>
                <w:rFonts w:hint="eastAsia"/>
              </w:rPr>
              <w:t>備考</w:t>
            </w:r>
          </w:p>
        </w:tc>
        <w:tc>
          <w:tcPr>
            <w:tcW w:w="7091" w:type="dxa"/>
            <w:gridSpan w:val="8"/>
          </w:tcPr>
          <w:p w14:paraId="630D24CB" w14:textId="77777777" w:rsidR="00FD5CC6" w:rsidRPr="007316C0" w:rsidRDefault="00FD5CC6" w:rsidP="00BE291C"/>
        </w:tc>
      </w:tr>
    </w:tbl>
    <w:p w14:paraId="3AED61F1" w14:textId="77777777" w:rsidR="00FD5CC6" w:rsidRPr="007316C0" w:rsidRDefault="00FD5CC6" w:rsidP="00FD5CC6">
      <w:pPr>
        <w:jc w:val="right"/>
      </w:pPr>
      <w:r w:rsidRPr="007316C0">
        <w:rPr>
          <w:rFonts w:hint="eastAsia"/>
        </w:rPr>
        <w:t>投稿申込書提出期限：　　　　年　　月　　日</w:t>
      </w:r>
    </w:p>
    <w:p w14:paraId="3FD3264E" w14:textId="77777777" w:rsidR="00FD5CC6" w:rsidRPr="00BB02F3" w:rsidRDefault="00FD5CC6" w:rsidP="00FD5CC6">
      <w:pPr>
        <w:widowControl w:val="0"/>
        <w:wordWrap w:val="0"/>
        <w:overflowPunct w:val="0"/>
        <w:ind w:left="239" w:hangingChars="100" w:hanging="239"/>
      </w:pPr>
      <w:r w:rsidRPr="007316C0">
        <w:rPr>
          <w:noProof/>
        </w:rPr>
        <mc:AlternateContent>
          <mc:Choice Requires="wps">
            <w:drawing>
              <wp:anchor distT="0" distB="0" distL="114300" distR="114300" simplePos="0" relativeHeight="251659264" behindDoc="0" locked="0" layoutInCell="1" allowOverlap="1" wp14:anchorId="22714A51" wp14:editId="6F3CBFF1">
                <wp:simplePos x="0" y="0"/>
                <wp:positionH relativeFrom="margin">
                  <wp:posOffset>1890395</wp:posOffset>
                </wp:positionH>
                <wp:positionV relativeFrom="paragraph">
                  <wp:posOffset>292100</wp:posOffset>
                </wp:positionV>
                <wp:extent cx="3838575" cy="1114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838575" cy="1114425"/>
                        </a:xfrm>
                        <a:prstGeom prst="rect">
                          <a:avLst/>
                        </a:prstGeom>
                        <a:solidFill>
                          <a:schemeClr val="lt1"/>
                        </a:solidFill>
                        <a:ln w="6350">
                          <a:solidFill>
                            <a:prstClr val="black"/>
                          </a:solidFill>
                        </a:ln>
                      </wps:spPr>
                      <wps:txbx>
                        <w:txbxContent>
                          <w:p w14:paraId="72984A16" w14:textId="77777777" w:rsidR="00FD5CC6" w:rsidRDefault="00FD5CC6" w:rsidP="00FD5CC6">
                            <w:r>
                              <w:rPr>
                                <w:rFonts w:hint="eastAsia"/>
                              </w:rPr>
                              <w:t>【提出・お問合せ先】</w:t>
                            </w:r>
                          </w:p>
                          <w:p w14:paraId="575F2068" w14:textId="77777777" w:rsidR="00FD5CC6" w:rsidRDefault="00FD5CC6" w:rsidP="00FD5CC6">
                            <w:pPr>
                              <w:ind w:firstLineChars="100" w:firstLine="239"/>
                            </w:pPr>
                            <w:r>
                              <w:rPr>
                                <w:rFonts w:hint="eastAsia"/>
                              </w:rPr>
                              <w:t>下関市立大学 先端地域科学研究所</w:t>
                            </w:r>
                          </w:p>
                          <w:p w14:paraId="776B1DB4" w14:textId="77777777" w:rsidR="00FD5CC6" w:rsidRDefault="00FD5CC6" w:rsidP="00FD5CC6">
                            <w:pPr>
                              <w:ind w:firstLineChars="100" w:firstLine="239"/>
                            </w:pPr>
                            <w:r>
                              <w:rPr>
                                <w:rFonts w:hint="eastAsia"/>
                              </w:rPr>
                              <w:t>E-mail：sentan@shimonoseki-cu.ac.jp</w:t>
                            </w:r>
                          </w:p>
                          <w:p w14:paraId="635F801E" w14:textId="77777777" w:rsidR="00FD5CC6" w:rsidRDefault="00FD5CC6" w:rsidP="00FD5CC6">
                            <w:pPr>
                              <w:ind w:firstLineChars="100" w:firstLine="239"/>
                            </w:pPr>
                            <w:r>
                              <w:rPr>
                                <w:rFonts w:hint="eastAsia"/>
                                <w:kern w:val="0"/>
                              </w:rPr>
                              <w:t>電　話：083-252-0288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14A51" id="_x0000_t202" coordsize="21600,21600" o:spt="202" path="m,l,21600r21600,l21600,xe">
                <v:stroke joinstyle="miter"/>
                <v:path gradientshapeok="t" o:connecttype="rect"/>
              </v:shapetype>
              <v:shape id="テキスト ボックス 1" o:spid="_x0000_s1026" type="#_x0000_t202" style="position:absolute;left:0;text-align:left;margin-left:148.85pt;margin-top:23pt;width:302.25pt;height:8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" fillcolor="white [3201]" strokeweight=".5pt">
                <v:textbox>
                  <w:txbxContent>
                    <w:p w14:paraId="72984A16" w14:textId="77777777" w:rsidR="00FD5CC6" w:rsidRDefault="00FD5CC6" w:rsidP="00FD5CC6">
                      <w:r>
                        <w:rPr>
                          <w:rFonts w:hint="eastAsia"/>
                        </w:rPr>
                        <w:t>【提出・お問合せ先】</w:t>
                      </w:r>
                    </w:p>
                    <w:p w14:paraId="575F2068" w14:textId="77777777" w:rsidR="00FD5CC6" w:rsidRDefault="00FD5CC6" w:rsidP="00FD5CC6">
                      <w:pPr>
                        <w:ind w:firstLineChars="100" w:firstLine="239"/>
                      </w:pPr>
                      <w:r>
                        <w:rPr>
                          <w:rFonts w:hint="eastAsia"/>
                        </w:rPr>
                        <w:t>下関市立大学 先端地域科学研究所</w:t>
                      </w:r>
                    </w:p>
                    <w:p w14:paraId="776B1DB4" w14:textId="77777777" w:rsidR="00FD5CC6" w:rsidRDefault="00FD5CC6" w:rsidP="00FD5CC6">
                      <w:pPr>
                        <w:ind w:firstLineChars="100" w:firstLine="239"/>
                      </w:pPr>
                      <w:r>
                        <w:rPr>
                          <w:rFonts w:hint="eastAsia"/>
                        </w:rPr>
                        <w:t>E-mail：sentan@shimonoseki-cu.ac.jp</w:t>
                      </w:r>
                    </w:p>
                    <w:p w14:paraId="635F801E" w14:textId="77777777" w:rsidR="00FD5CC6" w:rsidRDefault="00FD5CC6" w:rsidP="00FD5CC6">
                      <w:pPr>
                        <w:ind w:firstLineChars="100" w:firstLine="239"/>
                      </w:pPr>
                      <w:r>
                        <w:rPr>
                          <w:rFonts w:hint="eastAsia"/>
                          <w:kern w:val="0"/>
                        </w:rPr>
                        <w:t>電　話：083-252-0288</w:t>
                      </w:r>
                    </w:p>
                  </w:txbxContent>
                </v:textbox>
                <w10:wrap anchorx="margin"/>
              </v:shape>
            </w:pict>
          </mc:Fallback>
        </mc:AlternateContent>
      </w:r>
    </w:p>
    <w:p w14:paraId="4E920FA8" w14:textId="7CFC355E" w:rsidR="00795F5C" w:rsidRPr="00FD5CC6" w:rsidRDefault="00795F5C" w:rsidP="00FD5CC6"/>
    <w:sectPr w:rsidR="00795F5C" w:rsidRPr="00FD5CC6" w:rsidSect="00AA3851">
      <w:headerReference w:type="default" r:id="rId7"/>
      <w:pgSz w:w="11906" w:h="16838" w:code="9"/>
      <w:pgMar w:top="1418" w:right="1418" w:bottom="1134" w:left="1418" w:header="851" w:footer="851" w:gutter="0"/>
      <w:cols w:space="425"/>
      <w:docGrid w:type="linesAndChars" w:linePitch="40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B5288" w14:textId="77777777" w:rsidR="00D42171" w:rsidRDefault="00D42171" w:rsidP="00745705">
      <w:r>
        <w:separator/>
      </w:r>
    </w:p>
  </w:endnote>
  <w:endnote w:type="continuationSeparator" w:id="0">
    <w:p w14:paraId="2499D991" w14:textId="77777777" w:rsidR="00D42171" w:rsidRDefault="00D42171" w:rsidP="0074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A0FB" w14:textId="77777777" w:rsidR="00D42171" w:rsidRDefault="00D42171" w:rsidP="00745705">
      <w:r>
        <w:separator/>
      </w:r>
    </w:p>
  </w:footnote>
  <w:footnote w:type="continuationSeparator" w:id="0">
    <w:p w14:paraId="429B04D4" w14:textId="77777777" w:rsidR="00D42171" w:rsidRDefault="00D42171" w:rsidP="00745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A380" w14:textId="285451FC" w:rsidR="00AA3851" w:rsidRDefault="00AA3851" w:rsidP="00AA3851">
    <w:pPr>
      <w:pStyle w:val="a3"/>
    </w:pPr>
    <w:r>
      <w:rPr>
        <w:rFonts w:hint="eastAsia"/>
      </w:rPr>
      <w:t>別記様式（第</w:t>
    </w:r>
    <w:r w:rsidR="00812424">
      <w:rPr>
        <w:rFonts w:hint="eastAsia"/>
      </w:rPr>
      <w:t>８</w:t>
    </w:r>
    <w:r>
      <w:rPr>
        <w:rFonts w:hint="eastAsia"/>
      </w:rPr>
      <w:t>条関係）</w:t>
    </w:r>
  </w:p>
  <w:p w14:paraId="193A8B20" w14:textId="77777777" w:rsidR="00AA3851" w:rsidRDefault="00AA38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7FE6"/>
    <w:multiLevelType w:val="hybridMultilevel"/>
    <w:tmpl w:val="CD2A46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357BE6"/>
    <w:multiLevelType w:val="hybridMultilevel"/>
    <w:tmpl w:val="5E66FFE0"/>
    <w:lvl w:ilvl="0" w:tplc="B64E6E70">
      <w:start w:val="1"/>
      <w:numFmt w:val="decimal"/>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239"/>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5C"/>
    <w:rsid w:val="00003A00"/>
    <w:rsid w:val="00035406"/>
    <w:rsid w:val="0004114B"/>
    <w:rsid w:val="00046BA1"/>
    <w:rsid w:val="00076E62"/>
    <w:rsid w:val="000A3663"/>
    <w:rsid w:val="000A5D0C"/>
    <w:rsid w:val="000B24E3"/>
    <w:rsid w:val="000B57FE"/>
    <w:rsid w:val="000C0945"/>
    <w:rsid w:val="000D06F0"/>
    <w:rsid w:val="000F3E92"/>
    <w:rsid w:val="000F7B5D"/>
    <w:rsid w:val="00101413"/>
    <w:rsid w:val="00102D54"/>
    <w:rsid w:val="0011074C"/>
    <w:rsid w:val="00131FEB"/>
    <w:rsid w:val="001340A6"/>
    <w:rsid w:val="001455AA"/>
    <w:rsid w:val="00150167"/>
    <w:rsid w:val="001821AA"/>
    <w:rsid w:val="00183A97"/>
    <w:rsid w:val="0019244C"/>
    <w:rsid w:val="001B42FD"/>
    <w:rsid w:val="001C77A6"/>
    <w:rsid w:val="001E0301"/>
    <w:rsid w:val="0020747F"/>
    <w:rsid w:val="00230726"/>
    <w:rsid w:val="00245C63"/>
    <w:rsid w:val="00246A85"/>
    <w:rsid w:val="002632D7"/>
    <w:rsid w:val="00283A1B"/>
    <w:rsid w:val="0028491E"/>
    <w:rsid w:val="002A1817"/>
    <w:rsid w:val="002B7E52"/>
    <w:rsid w:val="002D191E"/>
    <w:rsid w:val="002E1ADA"/>
    <w:rsid w:val="00303C66"/>
    <w:rsid w:val="003058AE"/>
    <w:rsid w:val="003411C7"/>
    <w:rsid w:val="00365FA0"/>
    <w:rsid w:val="00397B95"/>
    <w:rsid w:val="003C2158"/>
    <w:rsid w:val="004019A9"/>
    <w:rsid w:val="004254D2"/>
    <w:rsid w:val="00446DB7"/>
    <w:rsid w:val="00480454"/>
    <w:rsid w:val="00486711"/>
    <w:rsid w:val="004B2AEA"/>
    <w:rsid w:val="004C323A"/>
    <w:rsid w:val="004C791A"/>
    <w:rsid w:val="004F3C8D"/>
    <w:rsid w:val="005036B4"/>
    <w:rsid w:val="0051004A"/>
    <w:rsid w:val="00520A38"/>
    <w:rsid w:val="00523E12"/>
    <w:rsid w:val="00535257"/>
    <w:rsid w:val="00570880"/>
    <w:rsid w:val="005868C4"/>
    <w:rsid w:val="005B58C3"/>
    <w:rsid w:val="005C6B64"/>
    <w:rsid w:val="005D14BA"/>
    <w:rsid w:val="005E7A91"/>
    <w:rsid w:val="0062394F"/>
    <w:rsid w:val="00626829"/>
    <w:rsid w:val="0063533F"/>
    <w:rsid w:val="00644203"/>
    <w:rsid w:val="0064630A"/>
    <w:rsid w:val="0064758E"/>
    <w:rsid w:val="00667C2B"/>
    <w:rsid w:val="0068221D"/>
    <w:rsid w:val="0069030A"/>
    <w:rsid w:val="006B3777"/>
    <w:rsid w:val="006B6322"/>
    <w:rsid w:val="006D675A"/>
    <w:rsid w:val="006E3112"/>
    <w:rsid w:val="006F2BB0"/>
    <w:rsid w:val="0071665A"/>
    <w:rsid w:val="00717748"/>
    <w:rsid w:val="00725BC1"/>
    <w:rsid w:val="00726605"/>
    <w:rsid w:val="007316C0"/>
    <w:rsid w:val="00745705"/>
    <w:rsid w:val="00751412"/>
    <w:rsid w:val="007634A4"/>
    <w:rsid w:val="007922BB"/>
    <w:rsid w:val="00792454"/>
    <w:rsid w:val="00795F5C"/>
    <w:rsid w:val="007F0636"/>
    <w:rsid w:val="00812424"/>
    <w:rsid w:val="00823154"/>
    <w:rsid w:val="008338E6"/>
    <w:rsid w:val="00851040"/>
    <w:rsid w:val="00852850"/>
    <w:rsid w:val="00870CAC"/>
    <w:rsid w:val="008934FB"/>
    <w:rsid w:val="008C2287"/>
    <w:rsid w:val="00914303"/>
    <w:rsid w:val="00984054"/>
    <w:rsid w:val="00984CA0"/>
    <w:rsid w:val="009A088B"/>
    <w:rsid w:val="009D4EF7"/>
    <w:rsid w:val="00A0601B"/>
    <w:rsid w:val="00A1616A"/>
    <w:rsid w:val="00A2702E"/>
    <w:rsid w:val="00A2743D"/>
    <w:rsid w:val="00A5638D"/>
    <w:rsid w:val="00A577F5"/>
    <w:rsid w:val="00A80BD1"/>
    <w:rsid w:val="00A96CD9"/>
    <w:rsid w:val="00AA1A60"/>
    <w:rsid w:val="00AA3851"/>
    <w:rsid w:val="00AC4763"/>
    <w:rsid w:val="00AF4E6D"/>
    <w:rsid w:val="00AF5A42"/>
    <w:rsid w:val="00B05003"/>
    <w:rsid w:val="00B1298F"/>
    <w:rsid w:val="00B25D62"/>
    <w:rsid w:val="00B26E96"/>
    <w:rsid w:val="00B521AE"/>
    <w:rsid w:val="00B6312C"/>
    <w:rsid w:val="00B67CD5"/>
    <w:rsid w:val="00B8527C"/>
    <w:rsid w:val="00BB02F3"/>
    <w:rsid w:val="00BE6B11"/>
    <w:rsid w:val="00C30D96"/>
    <w:rsid w:val="00C37D55"/>
    <w:rsid w:val="00C63F26"/>
    <w:rsid w:val="00C73D71"/>
    <w:rsid w:val="00C93BA1"/>
    <w:rsid w:val="00CB52D4"/>
    <w:rsid w:val="00CD2919"/>
    <w:rsid w:val="00CE254E"/>
    <w:rsid w:val="00CF45C3"/>
    <w:rsid w:val="00D10577"/>
    <w:rsid w:val="00D24DA3"/>
    <w:rsid w:val="00D31437"/>
    <w:rsid w:val="00D34AFC"/>
    <w:rsid w:val="00D42171"/>
    <w:rsid w:val="00D56A57"/>
    <w:rsid w:val="00D7720E"/>
    <w:rsid w:val="00D9681C"/>
    <w:rsid w:val="00DB53EE"/>
    <w:rsid w:val="00DE693A"/>
    <w:rsid w:val="00DF0875"/>
    <w:rsid w:val="00DF6636"/>
    <w:rsid w:val="00E00A16"/>
    <w:rsid w:val="00E11CD4"/>
    <w:rsid w:val="00E2580F"/>
    <w:rsid w:val="00E3379F"/>
    <w:rsid w:val="00E368CE"/>
    <w:rsid w:val="00E4142A"/>
    <w:rsid w:val="00E4715B"/>
    <w:rsid w:val="00E523B1"/>
    <w:rsid w:val="00E611A7"/>
    <w:rsid w:val="00E73DA2"/>
    <w:rsid w:val="00E83689"/>
    <w:rsid w:val="00E86C67"/>
    <w:rsid w:val="00E924B6"/>
    <w:rsid w:val="00E92B7C"/>
    <w:rsid w:val="00EA2C96"/>
    <w:rsid w:val="00EA3170"/>
    <w:rsid w:val="00EA35F5"/>
    <w:rsid w:val="00EA50AB"/>
    <w:rsid w:val="00EA7154"/>
    <w:rsid w:val="00EE31CD"/>
    <w:rsid w:val="00F179CE"/>
    <w:rsid w:val="00F277E3"/>
    <w:rsid w:val="00F83604"/>
    <w:rsid w:val="00FA0AD6"/>
    <w:rsid w:val="00FB0ABF"/>
    <w:rsid w:val="00FC23A2"/>
    <w:rsid w:val="00FD5CC6"/>
    <w:rsid w:val="00FF0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911A8"/>
  <w15:chartTrackingRefBased/>
  <w15:docId w15:val="{49EB1879-CB98-4435-8310-B9C717F2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9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705"/>
    <w:pPr>
      <w:tabs>
        <w:tab w:val="center" w:pos="4252"/>
        <w:tab w:val="right" w:pos="8504"/>
      </w:tabs>
      <w:snapToGrid w:val="0"/>
    </w:pPr>
  </w:style>
  <w:style w:type="character" w:customStyle="1" w:styleId="a4">
    <w:name w:val="ヘッダー (文字)"/>
    <w:basedOn w:val="a0"/>
    <w:link w:val="a3"/>
    <w:uiPriority w:val="99"/>
    <w:rsid w:val="00745705"/>
  </w:style>
  <w:style w:type="paragraph" w:styleId="a5">
    <w:name w:val="footer"/>
    <w:basedOn w:val="a"/>
    <w:link w:val="a6"/>
    <w:uiPriority w:val="99"/>
    <w:unhideWhenUsed/>
    <w:rsid w:val="00745705"/>
    <w:pPr>
      <w:tabs>
        <w:tab w:val="center" w:pos="4252"/>
        <w:tab w:val="right" w:pos="8504"/>
      </w:tabs>
      <w:snapToGrid w:val="0"/>
    </w:pPr>
  </w:style>
  <w:style w:type="character" w:customStyle="1" w:styleId="a6">
    <w:name w:val="フッター (文字)"/>
    <w:basedOn w:val="a0"/>
    <w:link w:val="a5"/>
    <w:uiPriority w:val="99"/>
    <w:rsid w:val="00745705"/>
  </w:style>
  <w:style w:type="table" w:styleId="a7">
    <w:name w:val="Table Grid"/>
    <w:basedOn w:val="a1"/>
    <w:uiPriority w:val="39"/>
    <w:rsid w:val="00A06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A5D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5D0C"/>
    <w:rPr>
      <w:rFonts w:asciiTheme="majorHAnsi" w:eastAsiaTheme="majorEastAsia" w:hAnsiTheme="majorHAnsi" w:cstheme="majorBidi"/>
      <w:sz w:val="18"/>
      <w:szCs w:val="18"/>
    </w:rPr>
  </w:style>
  <w:style w:type="paragraph" w:styleId="aa">
    <w:name w:val="List Paragraph"/>
    <w:basedOn w:val="a"/>
    <w:uiPriority w:val="34"/>
    <w:qFormat/>
    <w:rsid w:val="002E1ADA"/>
    <w:pPr>
      <w:ind w:leftChars="400" w:left="840"/>
    </w:pPr>
  </w:style>
  <w:style w:type="paragraph" w:styleId="ab">
    <w:name w:val="Date"/>
    <w:basedOn w:val="a"/>
    <w:next w:val="a"/>
    <w:link w:val="ac"/>
    <w:uiPriority w:val="99"/>
    <w:semiHidden/>
    <w:unhideWhenUsed/>
    <w:rsid w:val="002D191E"/>
  </w:style>
  <w:style w:type="character" w:customStyle="1" w:styleId="ac">
    <w:name w:val="日付 (文字)"/>
    <w:basedOn w:val="a0"/>
    <w:link w:val="ab"/>
    <w:uiPriority w:val="99"/>
    <w:semiHidden/>
    <w:rsid w:val="002D1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takeuchi</cp:lastModifiedBy>
  <cp:revision>3</cp:revision>
  <cp:lastPrinted>2023-11-28T01:45:00Z</cp:lastPrinted>
  <dcterms:created xsi:type="dcterms:W3CDTF">2024-09-01T01:45:00Z</dcterms:created>
  <dcterms:modified xsi:type="dcterms:W3CDTF">2024-09-01T01:46:00Z</dcterms:modified>
</cp:coreProperties>
</file>